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7761C" w14:textId="38E2A19A" w:rsidR="00B86C58" w:rsidRPr="008A5C48" w:rsidRDefault="00520484" w:rsidP="00520484">
      <w:pPr>
        <w:widowControl/>
        <w:rPr>
          <w:rFonts w:ascii="游ゴシック" w:eastAsia="PMingLiU" w:hAnsi="游ゴシック"/>
          <w:sz w:val="24"/>
          <w:szCs w:val="24"/>
          <w:lang w:eastAsia="zh-TW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  <w:lang w:eastAsia="zh-TW"/>
        </w:rPr>
        <w:t>（様式２）会員名簿</w:t>
      </w:r>
    </w:p>
    <w:p w14:paraId="13DC088F" w14:textId="439DD879" w:rsidR="00EB387F" w:rsidRDefault="00EB387F" w:rsidP="00EB387F">
      <w:pPr>
        <w:widowControl/>
        <w:spacing w:line="0" w:lineRule="atLeast"/>
        <w:rPr>
          <w:rFonts w:ascii="游ゴシック" w:eastAsia="游ゴシック" w:hAnsi="游ゴシック"/>
          <w:sz w:val="24"/>
          <w:szCs w:val="24"/>
          <w:lang w:eastAsia="zh-TW"/>
        </w:rPr>
      </w:pPr>
      <w:r>
        <w:rPr>
          <w:rFonts w:ascii="游ゴシック" w:eastAsia="游ゴシック" w:hAnsi="游ゴシック" w:hint="eastAsia"/>
          <w:sz w:val="24"/>
          <w:szCs w:val="24"/>
          <w:lang w:eastAsia="zh-TW"/>
        </w:rPr>
        <w:t>【役員】</w:t>
      </w:r>
    </w:p>
    <w:tbl>
      <w:tblPr>
        <w:tblW w:w="846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4587"/>
        <w:gridCol w:w="1800"/>
      </w:tblGrid>
      <w:tr w:rsidR="00520484" w14:paraId="7CA57CC6" w14:textId="7A746A6B" w:rsidTr="00EB387F">
        <w:trPr>
          <w:trHeight w:val="330"/>
        </w:trPr>
        <w:tc>
          <w:tcPr>
            <w:tcW w:w="2073" w:type="dxa"/>
          </w:tcPr>
          <w:p w14:paraId="40223DB1" w14:textId="44A5769F" w:rsidR="00520484" w:rsidRDefault="00EB387F" w:rsidP="001E338E">
            <w:pPr>
              <w:widowControl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役</w:t>
            </w:r>
            <w:r w:rsidR="001E338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職</w:t>
            </w:r>
          </w:p>
        </w:tc>
        <w:tc>
          <w:tcPr>
            <w:tcW w:w="4587" w:type="dxa"/>
          </w:tcPr>
          <w:p w14:paraId="2A3F4D4F" w14:textId="616A4351" w:rsidR="00520484" w:rsidRDefault="00EB387F" w:rsidP="001E338E">
            <w:pPr>
              <w:widowControl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</w:t>
            </w:r>
            <w:r w:rsidR="001E338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</w:tc>
        <w:tc>
          <w:tcPr>
            <w:tcW w:w="1800" w:type="dxa"/>
          </w:tcPr>
          <w:p w14:paraId="5F238C45" w14:textId="413863BD" w:rsidR="00EB387F" w:rsidRDefault="00B2360B" w:rsidP="001E338E">
            <w:pPr>
              <w:widowControl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入学</w:t>
            </w:r>
            <w:r w:rsidR="00EB387F">
              <w:rPr>
                <w:rFonts w:ascii="游ゴシック" w:eastAsia="游ゴシック" w:hAnsi="游ゴシック" w:hint="eastAsia"/>
                <w:sz w:val="24"/>
                <w:szCs w:val="24"/>
              </w:rPr>
              <w:t>した年</w:t>
            </w:r>
          </w:p>
        </w:tc>
      </w:tr>
      <w:tr w:rsidR="00EB387F" w14:paraId="25CC60AB" w14:textId="77777777" w:rsidTr="00EB387F">
        <w:trPr>
          <w:trHeight w:val="1235"/>
        </w:trPr>
        <w:tc>
          <w:tcPr>
            <w:tcW w:w="2073" w:type="dxa"/>
          </w:tcPr>
          <w:p w14:paraId="23765E00" w14:textId="77777777" w:rsidR="001E338E" w:rsidRDefault="001E338E" w:rsidP="00EB387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192B5AD4" w14:textId="00C86925" w:rsidR="00EB387F" w:rsidRDefault="00EB387F" w:rsidP="00EB387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会長（必須）</w:t>
            </w:r>
          </w:p>
        </w:tc>
        <w:tc>
          <w:tcPr>
            <w:tcW w:w="4587" w:type="dxa"/>
          </w:tcPr>
          <w:p w14:paraId="2F482E04" w14:textId="42471C18" w:rsidR="00EB387F" w:rsidRDefault="00EB387F" w:rsidP="00EB387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F1A0F5D" w14:textId="77777777" w:rsidR="00EB387F" w:rsidRDefault="00EB387F" w:rsidP="00520484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310C37CB" w14:textId="4EE1833F" w:rsidTr="00EB387F">
        <w:trPr>
          <w:trHeight w:val="1235"/>
        </w:trPr>
        <w:tc>
          <w:tcPr>
            <w:tcW w:w="2073" w:type="dxa"/>
          </w:tcPr>
          <w:p w14:paraId="3127DD87" w14:textId="77777777" w:rsidR="001E338E" w:rsidRDefault="001E338E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C868E41" w14:textId="0F00EA44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副会長（必須）</w:t>
            </w:r>
          </w:p>
        </w:tc>
        <w:tc>
          <w:tcPr>
            <w:tcW w:w="4587" w:type="dxa"/>
          </w:tcPr>
          <w:p w14:paraId="4C575A81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74F2E3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7CABFAD8" w14:textId="71C8338E" w:rsidTr="00EB387F">
        <w:trPr>
          <w:trHeight w:val="1235"/>
        </w:trPr>
        <w:tc>
          <w:tcPr>
            <w:tcW w:w="2073" w:type="dxa"/>
          </w:tcPr>
          <w:p w14:paraId="2E881F5F" w14:textId="77777777" w:rsidR="00F32FE6" w:rsidRDefault="00F32FE6" w:rsidP="00F32FE6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その他の役員</w:t>
            </w:r>
          </w:p>
          <w:p w14:paraId="37283B15" w14:textId="77777777" w:rsidR="00F32FE6" w:rsidRDefault="00F32FE6" w:rsidP="00F32FE6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幹事、事務局長、</w:t>
            </w:r>
          </w:p>
          <w:p w14:paraId="7573F5DC" w14:textId="1884B871" w:rsidR="00520484" w:rsidRPr="00F32FE6" w:rsidRDefault="00F32FE6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20484">
              <w:rPr>
                <w:rFonts w:ascii="游ゴシック" w:eastAsia="游ゴシック" w:hAnsi="游ゴシック" w:hint="eastAsia"/>
                <w:szCs w:val="21"/>
              </w:rPr>
              <w:t>顧問、幹事、会計等</w:t>
            </w:r>
          </w:p>
        </w:tc>
        <w:tc>
          <w:tcPr>
            <w:tcW w:w="4587" w:type="dxa"/>
          </w:tcPr>
          <w:p w14:paraId="62B3FF4A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86EB743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12148968" w14:textId="3C4C84E9" w:rsidTr="00EB387F">
        <w:trPr>
          <w:trHeight w:val="1235"/>
        </w:trPr>
        <w:tc>
          <w:tcPr>
            <w:tcW w:w="2073" w:type="dxa"/>
          </w:tcPr>
          <w:p w14:paraId="2A4E8212" w14:textId="5B07C7C9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その他の</w:t>
            </w:r>
            <w:r w:rsidR="00EB387F">
              <w:rPr>
                <w:rFonts w:ascii="游ゴシック" w:eastAsia="游ゴシック" w:hAnsi="游ゴシック" w:hint="eastAsia"/>
                <w:sz w:val="24"/>
                <w:szCs w:val="24"/>
              </w:rPr>
              <w:t>役員</w:t>
            </w:r>
          </w:p>
          <w:p w14:paraId="0FA4FBD2" w14:textId="515543D7" w:rsidR="00F32FE6" w:rsidRDefault="00F32FE6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幹事、事務局長、</w:t>
            </w:r>
          </w:p>
          <w:p w14:paraId="79B238D6" w14:textId="4F6AC824" w:rsidR="00520484" w:rsidRP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20484">
              <w:rPr>
                <w:rFonts w:ascii="游ゴシック" w:eastAsia="游ゴシック" w:hAnsi="游ゴシック" w:hint="eastAsia"/>
                <w:szCs w:val="21"/>
              </w:rPr>
              <w:t>顧問、幹事、会計等</w:t>
            </w:r>
          </w:p>
        </w:tc>
        <w:tc>
          <w:tcPr>
            <w:tcW w:w="4587" w:type="dxa"/>
          </w:tcPr>
          <w:p w14:paraId="453B6167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93AC1E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1097B22E" w14:textId="1DF7B03E" w:rsidTr="00EB387F">
        <w:trPr>
          <w:trHeight w:val="1235"/>
        </w:trPr>
        <w:tc>
          <w:tcPr>
            <w:tcW w:w="2073" w:type="dxa"/>
          </w:tcPr>
          <w:p w14:paraId="36A4961A" w14:textId="77777777" w:rsidR="00F32FE6" w:rsidRDefault="00F32FE6" w:rsidP="00F32FE6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その他の役員</w:t>
            </w:r>
          </w:p>
          <w:p w14:paraId="631F2F1F" w14:textId="77777777" w:rsidR="00F32FE6" w:rsidRDefault="00F32FE6" w:rsidP="00F32FE6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幹事、事務局長、</w:t>
            </w:r>
          </w:p>
          <w:p w14:paraId="04629369" w14:textId="2D7E3FB4" w:rsidR="00520484" w:rsidRPr="00F32FE6" w:rsidRDefault="00F32FE6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20484">
              <w:rPr>
                <w:rFonts w:ascii="游ゴシック" w:eastAsia="游ゴシック" w:hAnsi="游ゴシック" w:hint="eastAsia"/>
                <w:szCs w:val="21"/>
              </w:rPr>
              <w:t>顧問、幹事、会計等</w:t>
            </w:r>
          </w:p>
        </w:tc>
        <w:tc>
          <w:tcPr>
            <w:tcW w:w="4587" w:type="dxa"/>
          </w:tcPr>
          <w:p w14:paraId="54BDCE14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30F2F2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E9FED97" w14:textId="3E6C381F" w:rsidR="00520484" w:rsidRDefault="00520484" w:rsidP="00520484">
      <w:pPr>
        <w:widowControl/>
        <w:spacing w:line="0" w:lineRule="atLeast"/>
        <w:rPr>
          <w:rFonts w:ascii="游ゴシック" w:eastAsia="游ゴシック" w:hAnsi="游ゴシック"/>
          <w:sz w:val="24"/>
          <w:szCs w:val="24"/>
        </w:rPr>
      </w:pPr>
    </w:p>
    <w:p w14:paraId="58B1C471" w14:textId="2C46175B" w:rsidR="00EB387F" w:rsidRDefault="00EB387F" w:rsidP="00520484">
      <w:pPr>
        <w:widowControl/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【会員】</w:t>
      </w:r>
    </w:p>
    <w:tbl>
      <w:tblPr>
        <w:tblW w:w="849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  <w:gridCol w:w="1800"/>
      </w:tblGrid>
      <w:tr w:rsidR="00520484" w14:paraId="161B9C2B" w14:textId="7016D497" w:rsidTr="00EB387F">
        <w:trPr>
          <w:trHeight w:val="349"/>
        </w:trPr>
        <w:tc>
          <w:tcPr>
            <w:tcW w:w="6690" w:type="dxa"/>
          </w:tcPr>
          <w:p w14:paraId="3C409EDF" w14:textId="7EB12132" w:rsidR="00520484" w:rsidRDefault="00EB387F" w:rsidP="001E338E">
            <w:pPr>
              <w:widowControl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氏</w:t>
            </w:r>
            <w:r w:rsidR="001E338E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</w:tc>
        <w:tc>
          <w:tcPr>
            <w:tcW w:w="1800" w:type="dxa"/>
          </w:tcPr>
          <w:p w14:paraId="36E68A89" w14:textId="49439D3A" w:rsidR="00520484" w:rsidRDefault="00B2360B" w:rsidP="001E338E">
            <w:pPr>
              <w:widowControl/>
              <w:spacing w:line="0" w:lineRule="atLeas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入学</w:t>
            </w:r>
            <w:r w:rsidR="00EB387F">
              <w:rPr>
                <w:rFonts w:ascii="游ゴシック" w:eastAsia="游ゴシック" w:hAnsi="游ゴシック" w:hint="eastAsia"/>
                <w:sz w:val="24"/>
                <w:szCs w:val="24"/>
              </w:rPr>
              <w:t>した年</w:t>
            </w:r>
          </w:p>
        </w:tc>
      </w:tr>
      <w:tr w:rsidR="00EB387F" w14:paraId="6A4F5412" w14:textId="77777777" w:rsidTr="00EB387F">
        <w:trPr>
          <w:trHeight w:val="622"/>
        </w:trPr>
        <w:tc>
          <w:tcPr>
            <w:tcW w:w="6690" w:type="dxa"/>
          </w:tcPr>
          <w:p w14:paraId="2AAED4D7" w14:textId="6FECAA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2804DD" w14:textId="777777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7A841A61" w14:textId="77777777" w:rsidTr="00EB387F">
        <w:trPr>
          <w:trHeight w:val="622"/>
        </w:trPr>
        <w:tc>
          <w:tcPr>
            <w:tcW w:w="6690" w:type="dxa"/>
          </w:tcPr>
          <w:p w14:paraId="37BEAF01" w14:textId="65548393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C9886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78ACF349" w14:textId="77777777" w:rsidTr="00EB387F">
        <w:trPr>
          <w:trHeight w:val="622"/>
        </w:trPr>
        <w:tc>
          <w:tcPr>
            <w:tcW w:w="6690" w:type="dxa"/>
          </w:tcPr>
          <w:p w14:paraId="5E2E2359" w14:textId="7648916A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0EFA81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342D5399" w14:textId="77777777" w:rsidTr="00EB387F">
        <w:trPr>
          <w:trHeight w:val="622"/>
        </w:trPr>
        <w:tc>
          <w:tcPr>
            <w:tcW w:w="6690" w:type="dxa"/>
          </w:tcPr>
          <w:p w14:paraId="101DAAB2" w14:textId="58FF88BE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2A207D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59991A5D" w14:textId="77777777" w:rsidTr="00EB387F">
        <w:trPr>
          <w:trHeight w:val="622"/>
        </w:trPr>
        <w:tc>
          <w:tcPr>
            <w:tcW w:w="6690" w:type="dxa"/>
          </w:tcPr>
          <w:p w14:paraId="482427F8" w14:textId="5E2DB6F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1E4064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20484" w14:paraId="0EF5B194" w14:textId="77777777" w:rsidTr="00EB387F">
        <w:trPr>
          <w:trHeight w:val="622"/>
        </w:trPr>
        <w:tc>
          <w:tcPr>
            <w:tcW w:w="6690" w:type="dxa"/>
          </w:tcPr>
          <w:p w14:paraId="319ECDCC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49D178" w14:textId="77777777" w:rsidR="00520484" w:rsidRDefault="00520484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B387F" w14:paraId="675E1445" w14:textId="77777777" w:rsidTr="00EB387F">
        <w:trPr>
          <w:trHeight w:val="622"/>
        </w:trPr>
        <w:tc>
          <w:tcPr>
            <w:tcW w:w="6690" w:type="dxa"/>
          </w:tcPr>
          <w:p w14:paraId="0FE852F0" w14:textId="777777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C28466" w14:textId="777777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B387F" w14:paraId="76F50D27" w14:textId="77777777" w:rsidTr="00EB387F">
        <w:trPr>
          <w:trHeight w:val="622"/>
        </w:trPr>
        <w:tc>
          <w:tcPr>
            <w:tcW w:w="6690" w:type="dxa"/>
          </w:tcPr>
          <w:p w14:paraId="04369EFB" w14:textId="777777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7DB0D1" w14:textId="77777777" w:rsidR="00EB387F" w:rsidRDefault="00EB387F" w:rsidP="00520484">
            <w:pPr>
              <w:widowControl/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2DE2C94A" w14:textId="592C98A9" w:rsidR="00C04845" w:rsidRPr="002A6CD2" w:rsidRDefault="00C04845" w:rsidP="00A64EF9">
      <w:pPr>
        <w:widowControl/>
        <w:spacing w:line="0" w:lineRule="atLeast"/>
        <w:ind w:firstLineChars="100" w:firstLine="240"/>
        <w:rPr>
          <w:rFonts w:ascii="游ゴシック" w:eastAsia="游ゴシック" w:hAnsi="游ゴシック"/>
          <w:sz w:val="24"/>
          <w:szCs w:val="24"/>
        </w:rPr>
      </w:pPr>
    </w:p>
    <w:sectPr w:rsidR="00C04845" w:rsidRPr="002A6CD2" w:rsidSect="0017543B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CF33F" w14:textId="77777777" w:rsidR="00CF60E7" w:rsidRDefault="00CF60E7" w:rsidP="00884C0E">
      <w:r>
        <w:separator/>
      </w:r>
    </w:p>
  </w:endnote>
  <w:endnote w:type="continuationSeparator" w:id="0">
    <w:p w14:paraId="611A272E" w14:textId="77777777" w:rsidR="00CF60E7" w:rsidRDefault="00CF60E7" w:rsidP="0088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BD632" w14:textId="77777777" w:rsidR="00CF60E7" w:rsidRDefault="00CF60E7" w:rsidP="00884C0E">
      <w:r>
        <w:separator/>
      </w:r>
    </w:p>
  </w:footnote>
  <w:footnote w:type="continuationSeparator" w:id="0">
    <w:p w14:paraId="0840F501" w14:textId="77777777" w:rsidR="00CF60E7" w:rsidRDefault="00CF60E7" w:rsidP="00884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83"/>
    <w:rsid w:val="000347CA"/>
    <w:rsid w:val="00053AA2"/>
    <w:rsid w:val="00145CB3"/>
    <w:rsid w:val="001463D3"/>
    <w:rsid w:val="0017543B"/>
    <w:rsid w:val="001A7775"/>
    <w:rsid w:val="001E338E"/>
    <w:rsid w:val="002A6420"/>
    <w:rsid w:val="002A6CD2"/>
    <w:rsid w:val="002C532B"/>
    <w:rsid w:val="00395BB4"/>
    <w:rsid w:val="003F764A"/>
    <w:rsid w:val="004274AA"/>
    <w:rsid w:val="00520484"/>
    <w:rsid w:val="00754A50"/>
    <w:rsid w:val="007B78AA"/>
    <w:rsid w:val="008364CC"/>
    <w:rsid w:val="00884C0E"/>
    <w:rsid w:val="008A5C48"/>
    <w:rsid w:val="008B2883"/>
    <w:rsid w:val="008C3DE8"/>
    <w:rsid w:val="00A40551"/>
    <w:rsid w:val="00A64EF9"/>
    <w:rsid w:val="00AD71BA"/>
    <w:rsid w:val="00B2360B"/>
    <w:rsid w:val="00B66C7D"/>
    <w:rsid w:val="00B71FE4"/>
    <w:rsid w:val="00B72ADD"/>
    <w:rsid w:val="00B86AB0"/>
    <w:rsid w:val="00B86C58"/>
    <w:rsid w:val="00C04845"/>
    <w:rsid w:val="00CC300C"/>
    <w:rsid w:val="00CD72B2"/>
    <w:rsid w:val="00CF60E7"/>
    <w:rsid w:val="00D356F0"/>
    <w:rsid w:val="00D971D2"/>
    <w:rsid w:val="00E31054"/>
    <w:rsid w:val="00EB387F"/>
    <w:rsid w:val="00F32FE6"/>
    <w:rsid w:val="00F33B09"/>
    <w:rsid w:val="00F7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FD83B1"/>
  <w15:chartTrackingRefBased/>
  <w15:docId w15:val="{DD84F333-7892-4DAB-9F30-EB582062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6CD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A6CD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2A6CD2"/>
  </w:style>
  <w:style w:type="paragraph" w:styleId="a6">
    <w:name w:val="annotation subject"/>
    <w:basedOn w:val="a4"/>
    <w:next w:val="a4"/>
    <w:link w:val="a7"/>
    <w:uiPriority w:val="99"/>
    <w:semiHidden/>
    <w:unhideWhenUsed/>
    <w:rsid w:val="002A6CD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A6C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A6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6C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84C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4C0E"/>
  </w:style>
  <w:style w:type="paragraph" w:styleId="ac">
    <w:name w:val="footer"/>
    <w:basedOn w:val="a"/>
    <w:link w:val="ad"/>
    <w:uiPriority w:val="99"/>
    <w:unhideWhenUsed/>
    <w:rsid w:val="00884C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4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同窓会の名簿</vt:lpstr>
    </vt:vector>
  </TitlesOfParts>
  <Company>独立行政法人日本学生支援機構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同窓会の名簿</dc:title>
  <dc:subject/>
  <dc:creator>JASSO</dc:creator>
  <cp:keywords/>
  <dc:description/>
  <cp:lastModifiedBy>日本学生支援機構</cp:lastModifiedBy>
  <cp:revision>4</cp:revision>
  <dcterms:created xsi:type="dcterms:W3CDTF">2024-01-11T05:39:00Z</dcterms:created>
  <dcterms:modified xsi:type="dcterms:W3CDTF">2024-01-30T01:46:00Z</dcterms:modified>
</cp:coreProperties>
</file>